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675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675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A675B0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МОУ СОШ имени С.М. Иванова р.п. Турки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 Рязанка</w:t>
      </w:r>
    </w:p>
    <w:p w:rsidR="00A675B0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2" w:type="pct"/>
        <w:tblInd w:w="-5" w:type="dxa"/>
        <w:tblLayout w:type="fixed"/>
        <w:tblLook w:val="0000"/>
      </w:tblPr>
      <w:tblGrid>
        <w:gridCol w:w="887"/>
        <w:gridCol w:w="2401"/>
        <w:gridCol w:w="2687"/>
        <w:gridCol w:w="3665"/>
        <w:gridCol w:w="913"/>
      </w:tblGrid>
      <w:tr w:rsidR="00A67537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B90249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B90249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B90249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B90249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9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B90249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>Русский  язык  и литература,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г. Уфа, Межрегиональный центр дополнительного  профессионального образования «СЭМС»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«Современные педагогические технологии и методики обучения русскому языку и литературе в основной и средней школе с учетом требований ФГОС» Удостоверение № ПК 0572885 рег номер 4228-НУ     от 21.09.2020 г 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 xml:space="preserve"> География 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г. Уфа Межрегиональный центр дополнительного  профессионального образования «СЭМС»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«Проектирование и методики реализации образовательного процесса по предмету «География» в основной и старшей школе в условиях реализации ФГОС ООО и СОО» Удостоверение № ПК 0572884 от рег номер 4227-НУ     от21.09.2020 г  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>Директор,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675B0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A675B0">
              <w:rPr>
                <w:rFonts w:ascii="Times New Roman" w:hAnsi="Times New Roman"/>
                <w:sz w:val="24"/>
                <w:szCs w:val="24"/>
              </w:rPr>
              <w:t xml:space="preserve"> автономное учрежде6ние дополнительного профессионального образования «Саратовский областной и6ститут развития образования»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«Управление  современной  образовательной  организацией: теория и практика»  (с использованием дистанционных технологий)</w:t>
            </w:r>
          </w:p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Удостоверение  У011371 рег номер 11371 от 01.10.2020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 144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A675B0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A675B0">
              <w:rPr>
                <w:rFonts w:ascii="Times New Roman" w:hAnsi="Times New Roman"/>
                <w:szCs w:val="24"/>
              </w:rPr>
              <w:t>иректора 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675B0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A675B0">
              <w:rPr>
                <w:rFonts w:ascii="Times New Roman" w:hAnsi="Times New Roman"/>
                <w:sz w:val="24"/>
                <w:szCs w:val="24"/>
              </w:rPr>
              <w:t xml:space="preserve"> автономное учрежде6ние дополнительного профессионального образования «Саратовский областной и6ститут развития образования»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«Управление  современной  образовательной  организацией: теория и практика» (с использованием дистанционных технологий)</w:t>
            </w:r>
          </w:p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Удостоверение  У011378 рег номер 11378 от 01.10.2020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 xml:space="preserve"> Немеций  язык,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Учебный центр «СЭМС» г. Белебей </w:t>
            </w:r>
            <w:r w:rsidRPr="00A67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2021г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«Специфика преподавания немецкого языка с учетом </w:t>
            </w:r>
            <w:r w:rsidRPr="00A67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ФГОС» ПК № 0624870 </w:t>
            </w:r>
          </w:p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рег номер 65286-НО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>Биология 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Учебный центр «СЭМС» г. Белебей 2021г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«Методика преподавания биологии в  условиях реализации ФГОС» </w:t>
            </w:r>
          </w:p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ПК № 0624871 </w:t>
            </w:r>
          </w:p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>рег номер 65287-НО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A675B0" w:rsidRPr="00E82AA7" w:rsidTr="002D5AE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675B0">
              <w:rPr>
                <w:rFonts w:ascii="Times New Roman" w:hAnsi="Times New Roman"/>
                <w:szCs w:val="24"/>
              </w:rPr>
              <w:t>Физика , 1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«Институт развития образования, повышения, квалификации и переподготовки» </w:t>
            </w:r>
            <w:proofErr w:type="gramStart"/>
            <w:r w:rsidRPr="00A675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75B0">
              <w:rPr>
                <w:rFonts w:ascii="Times New Roman" w:hAnsi="Times New Roman"/>
                <w:sz w:val="24"/>
                <w:szCs w:val="24"/>
              </w:rPr>
              <w:t>. Абакан.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B0" w:rsidRPr="00A675B0" w:rsidRDefault="00A675B0" w:rsidP="00A6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5B0">
              <w:rPr>
                <w:rFonts w:ascii="Times New Roman" w:hAnsi="Times New Roman"/>
                <w:sz w:val="24"/>
                <w:szCs w:val="24"/>
              </w:rPr>
              <w:t xml:space="preserve">«Преподавание физики и астрономии по ФГОС ООО и ФГОС СОО: содержание, методы и технологии» в объеме 36 часов. Удостоверение № 192414612231 рег номер 253084 от 18.06.2021 г, ООО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B0" w:rsidRPr="00A675B0" w:rsidRDefault="00A675B0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B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B90249">
      <w:pgSz w:w="11906" w:h="16838"/>
      <w:pgMar w:top="1134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E7CB8"/>
    <w:rsid w:val="0012033A"/>
    <w:rsid w:val="0013168E"/>
    <w:rsid w:val="00152485"/>
    <w:rsid w:val="001537A2"/>
    <w:rsid w:val="001B5354"/>
    <w:rsid w:val="00207107"/>
    <w:rsid w:val="0025029A"/>
    <w:rsid w:val="00285407"/>
    <w:rsid w:val="00296543"/>
    <w:rsid w:val="002D5AE2"/>
    <w:rsid w:val="00337F75"/>
    <w:rsid w:val="00372C5A"/>
    <w:rsid w:val="003B2685"/>
    <w:rsid w:val="00402D43"/>
    <w:rsid w:val="0042327B"/>
    <w:rsid w:val="004C2317"/>
    <w:rsid w:val="005A014D"/>
    <w:rsid w:val="00652D61"/>
    <w:rsid w:val="0067194A"/>
    <w:rsid w:val="00703238"/>
    <w:rsid w:val="00715664"/>
    <w:rsid w:val="007163BC"/>
    <w:rsid w:val="00733FB5"/>
    <w:rsid w:val="00740DCE"/>
    <w:rsid w:val="00756FE2"/>
    <w:rsid w:val="007B0D7A"/>
    <w:rsid w:val="007D6F24"/>
    <w:rsid w:val="007F1AF0"/>
    <w:rsid w:val="007F755D"/>
    <w:rsid w:val="0087427F"/>
    <w:rsid w:val="00915E01"/>
    <w:rsid w:val="0092180F"/>
    <w:rsid w:val="00921939"/>
    <w:rsid w:val="009C575C"/>
    <w:rsid w:val="009E16EE"/>
    <w:rsid w:val="00A67537"/>
    <w:rsid w:val="00A675B0"/>
    <w:rsid w:val="00A85EC5"/>
    <w:rsid w:val="00B141D8"/>
    <w:rsid w:val="00B80510"/>
    <w:rsid w:val="00B90249"/>
    <w:rsid w:val="00C06BAB"/>
    <w:rsid w:val="00C21C8C"/>
    <w:rsid w:val="00C543EF"/>
    <w:rsid w:val="00C65839"/>
    <w:rsid w:val="00C66814"/>
    <w:rsid w:val="00C80DE2"/>
    <w:rsid w:val="00CC45E4"/>
    <w:rsid w:val="00D73F4B"/>
    <w:rsid w:val="00D90F45"/>
    <w:rsid w:val="00DD719B"/>
    <w:rsid w:val="00E82AA7"/>
    <w:rsid w:val="00E93510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  <w:style w:type="paragraph" w:styleId="a5">
    <w:name w:val="No Spacing"/>
    <w:basedOn w:val="a"/>
    <w:uiPriority w:val="1"/>
    <w:qFormat/>
    <w:rsid w:val="00A675B0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2023-01-11T05:13:00Z</dcterms:created>
  <dcterms:modified xsi:type="dcterms:W3CDTF">2023-01-11T05:48:00Z</dcterms:modified>
</cp:coreProperties>
</file>